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B8153" w14:textId="77777777" w:rsidR="00BF770E" w:rsidRDefault="00BF770E" w:rsidP="00BF770E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【掛川ＳＤＧｓプラットフォーム】</w:t>
      </w:r>
    </w:p>
    <w:p w14:paraId="2D469FC7" w14:textId="6307922A" w:rsidR="00BF770E" w:rsidRDefault="00BF770E" w:rsidP="006E0871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ＳＤＧｓ情報発信コーナー</w:t>
      </w:r>
      <w:r w:rsidR="006E0871">
        <w:rPr>
          <w:rFonts w:ascii="ＭＳ ゴシック" w:eastAsia="ＭＳ ゴシック" w:hAnsi="ＭＳ ゴシック" w:hint="eastAsia"/>
        </w:rPr>
        <w:t>（メルマガ）</w:t>
      </w:r>
      <w:r>
        <w:rPr>
          <w:rFonts w:ascii="ＭＳ ゴシック" w:eastAsia="ＭＳ ゴシック" w:hAnsi="ＭＳ ゴシック" w:hint="eastAsia"/>
        </w:rPr>
        <w:t>配信依頼書</w:t>
      </w:r>
    </w:p>
    <w:p w14:paraId="7A3FE3AD" w14:textId="000E530C" w:rsidR="00BF770E" w:rsidRDefault="00BF770E" w:rsidP="00BF770E">
      <w:pPr>
        <w:jc w:val="right"/>
        <w:rPr>
          <w:rFonts w:ascii="ＭＳ ゴシック" w:eastAsia="ＭＳ ゴシック" w:hAnsi="ＭＳ ゴシック"/>
        </w:rPr>
      </w:pPr>
    </w:p>
    <w:p w14:paraId="409495C0" w14:textId="35CB85A3" w:rsidR="00BF770E" w:rsidRDefault="00BF770E" w:rsidP="00BF770E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申請</w:t>
      </w:r>
      <w:r w:rsidRPr="00BF770E">
        <w:rPr>
          <w:rFonts w:ascii="ＭＳ ゴシック" w:eastAsia="ＭＳ ゴシック" w:hAnsi="ＭＳ ゴシック" w:hint="eastAsia"/>
          <w:u w:val="single"/>
        </w:rPr>
        <w:t>日：　　年　　月　　日</w:t>
      </w:r>
    </w:p>
    <w:p w14:paraId="5BD2A1CB" w14:textId="3A95D1F2" w:rsidR="00BF770E" w:rsidRDefault="00BF770E" w:rsidP="00BF770E">
      <w:pPr>
        <w:jc w:val="right"/>
        <w:rPr>
          <w:rFonts w:ascii="ＭＳ ゴシック" w:eastAsia="ＭＳ ゴシック" w:hAnsi="ＭＳ ゴシック"/>
          <w:u w:val="single"/>
        </w:rPr>
      </w:pPr>
    </w:p>
    <w:p w14:paraId="20A40BA8" w14:textId="318FD420" w:rsidR="00BF770E" w:rsidRDefault="00BF770E" w:rsidP="00BF770E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以下の内容について、掛川ＳＤＧｓパートナーへの情報発信をお願いします。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6197"/>
      </w:tblGrid>
      <w:tr w:rsidR="00B627BA" w14:paraId="5D145836" w14:textId="77777777" w:rsidTr="00B627BA">
        <w:trPr>
          <w:trHeight w:val="800"/>
        </w:trPr>
        <w:tc>
          <w:tcPr>
            <w:tcW w:w="1980" w:type="dxa"/>
            <w:vAlign w:val="center"/>
          </w:tcPr>
          <w:p w14:paraId="0147D4D8" w14:textId="107589DD" w:rsidR="00B627BA" w:rsidRDefault="00B627BA" w:rsidP="00B627B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パートナー名</w:t>
            </w:r>
          </w:p>
        </w:tc>
        <w:tc>
          <w:tcPr>
            <w:tcW w:w="7756" w:type="dxa"/>
            <w:gridSpan w:val="2"/>
            <w:vAlign w:val="center"/>
          </w:tcPr>
          <w:p w14:paraId="3BBD0277" w14:textId="77777777" w:rsidR="00B627BA" w:rsidRDefault="00B627BA" w:rsidP="00B627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627BA" w14:paraId="0D8224AE" w14:textId="77777777" w:rsidTr="00B627BA">
        <w:trPr>
          <w:trHeight w:val="844"/>
        </w:trPr>
        <w:tc>
          <w:tcPr>
            <w:tcW w:w="1980" w:type="dxa"/>
            <w:vAlign w:val="center"/>
          </w:tcPr>
          <w:p w14:paraId="7088F1C5" w14:textId="7DA5C399" w:rsidR="00B627BA" w:rsidRDefault="00B627BA" w:rsidP="00B627B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タイトル</w:t>
            </w:r>
          </w:p>
        </w:tc>
        <w:tc>
          <w:tcPr>
            <w:tcW w:w="7756" w:type="dxa"/>
            <w:gridSpan w:val="2"/>
            <w:vAlign w:val="center"/>
          </w:tcPr>
          <w:p w14:paraId="50B010D2" w14:textId="77777777" w:rsidR="00B627BA" w:rsidRDefault="00B627BA" w:rsidP="00B627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627BA" w14:paraId="61B75523" w14:textId="77777777" w:rsidTr="009D1DD5">
        <w:trPr>
          <w:trHeight w:val="5939"/>
        </w:trPr>
        <w:tc>
          <w:tcPr>
            <w:tcW w:w="1980" w:type="dxa"/>
            <w:vAlign w:val="center"/>
          </w:tcPr>
          <w:p w14:paraId="54C5D943" w14:textId="6E182670" w:rsidR="00B627BA" w:rsidRDefault="00B627BA" w:rsidP="00B627B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詳　　細</w:t>
            </w:r>
          </w:p>
        </w:tc>
        <w:tc>
          <w:tcPr>
            <w:tcW w:w="7756" w:type="dxa"/>
            <w:gridSpan w:val="2"/>
          </w:tcPr>
          <w:p w14:paraId="452CC611" w14:textId="77777777" w:rsidR="00B627BA" w:rsidRDefault="00B627BA" w:rsidP="006E087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627BA" w14:paraId="1929B2B9" w14:textId="77777777" w:rsidTr="00B627BA">
        <w:trPr>
          <w:trHeight w:val="599"/>
        </w:trPr>
        <w:tc>
          <w:tcPr>
            <w:tcW w:w="1980" w:type="dxa"/>
            <w:vMerge w:val="restart"/>
            <w:vAlign w:val="center"/>
          </w:tcPr>
          <w:p w14:paraId="242DAC1B" w14:textId="77777777" w:rsidR="00B627BA" w:rsidRDefault="00B627BA" w:rsidP="00B627B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この件に関する</w:t>
            </w:r>
          </w:p>
          <w:p w14:paraId="514A0D2F" w14:textId="06BC60D0" w:rsidR="00B627BA" w:rsidRDefault="00B627BA" w:rsidP="00B627B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問合せ先</w:t>
            </w:r>
          </w:p>
        </w:tc>
        <w:tc>
          <w:tcPr>
            <w:tcW w:w="1559" w:type="dxa"/>
            <w:vAlign w:val="center"/>
          </w:tcPr>
          <w:p w14:paraId="4B65B36C" w14:textId="597A2113" w:rsidR="00B627BA" w:rsidRDefault="00B627BA" w:rsidP="00B627B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</w:t>
            </w:r>
            <w:r w:rsidR="000165D7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体</w:t>
            </w:r>
            <w:r w:rsidR="000165D7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197" w:type="dxa"/>
            <w:vAlign w:val="center"/>
          </w:tcPr>
          <w:p w14:paraId="20E8AC60" w14:textId="42BC4311" w:rsidR="00B627BA" w:rsidRDefault="00B627BA" w:rsidP="00B627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627BA" w14:paraId="3748BF07" w14:textId="77777777" w:rsidTr="00B627BA">
        <w:trPr>
          <w:trHeight w:val="565"/>
        </w:trPr>
        <w:tc>
          <w:tcPr>
            <w:tcW w:w="1980" w:type="dxa"/>
            <w:vMerge/>
            <w:vAlign w:val="center"/>
          </w:tcPr>
          <w:p w14:paraId="6FBA207F" w14:textId="77777777" w:rsidR="00B627BA" w:rsidRDefault="00B627BA" w:rsidP="00B627B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1693E4C6" w14:textId="3D53BD87" w:rsidR="00B627BA" w:rsidRDefault="00B627BA" w:rsidP="00B627B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</w:t>
            </w:r>
            <w:r w:rsidR="000165D7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属</w:t>
            </w:r>
          </w:p>
        </w:tc>
        <w:tc>
          <w:tcPr>
            <w:tcW w:w="6197" w:type="dxa"/>
            <w:vAlign w:val="center"/>
          </w:tcPr>
          <w:p w14:paraId="527D984E" w14:textId="3FF434A1" w:rsidR="00B627BA" w:rsidRDefault="00B627BA" w:rsidP="00B627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627BA" w14:paraId="5EDE0609" w14:textId="77777777" w:rsidTr="00B627BA">
        <w:trPr>
          <w:trHeight w:val="545"/>
        </w:trPr>
        <w:tc>
          <w:tcPr>
            <w:tcW w:w="1980" w:type="dxa"/>
            <w:vMerge/>
            <w:vAlign w:val="center"/>
          </w:tcPr>
          <w:p w14:paraId="7CD54F73" w14:textId="77777777" w:rsidR="00B627BA" w:rsidRDefault="00B627BA" w:rsidP="00B627B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1D46CB5B" w14:textId="34A7129D" w:rsidR="00B627BA" w:rsidRDefault="00B627BA" w:rsidP="00B627B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6197" w:type="dxa"/>
            <w:vAlign w:val="center"/>
          </w:tcPr>
          <w:p w14:paraId="1E55DBCD" w14:textId="5DEE6287" w:rsidR="00B627BA" w:rsidRDefault="00B627BA" w:rsidP="00B627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627BA" w14:paraId="3EF8585B" w14:textId="77777777" w:rsidTr="00B627BA">
        <w:trPr>
          <w:trHeight w:val="558"/>
        </w:trPr>
        <w:tc>
          <w:tcPr>
            <w:tcW w:w="1980" w:type="dxa"/>
            <w:vMerge/>
            <w:vAlign w:val="center"/>
          </w:tcPr>
          <w:p w14:paraId="069A7AD0" w14:textId="77777777" w:rsidR="00B627BA" w:rsidRDefault="00B627BA" w:rsidP="00B627B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12A4F8ED" w14:textId="615A3266" w:rsidR="00B627BA" w:rsidRDefault="00B627BA" w:rsidP="00B627B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197" w:type="dxa"/>
            <w:vAlign w:val="center"/>
          </w:tcPr>
          <w:p w14:paraId="6F66347B" w14:textId="212E9208" w:rsidR="00B627BA" w:rsidRDefault="00B627BA" w:rsidP="00B627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627BA" w14:paraId="77A410D5" w14:textId="77777777" w:rsidTr="00B627BA">
        <w:trPr>
          <w:trHeight w:val="561"/>
        </w:trPr>
        <w:tc>
          <w:tcPr>
            <w:tcW w:w="1980" w:type="dxa"/>
            <w:vMerge/>
            <w:vAlign w:val="center"/>
          </w:tcPr>
          <w:p w14:paraId="586276B2" w14:textId="77777777" w:rsidR="00B627BA" w:rsidRDefault="00B627BA" w:rsidP="00B627B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0DFF961D" w14:textId="1E6DB718" w:rsidR="00B627BA" w:rsidRDefault="00B627BA" w:rsidP="00B627BA">
            <w:pPr>
              <w:jc w:val="center"/>
              <w:rPr>
                <w:rFonts w:ascii="ＭＳ ゴシック" w:eastAsia="ＭＳ ゴシック" w:hAnsi="ＭＳ ゴシック"/>
              </w:rPr>
            </w:pPr>
            <w:r w:rsidRPr="009D1DD5">
              <w:rPr>
                <w:rFonts w:ascii="ＭＳ ゴシック" w:eastAsia="ＭＳ ゴシック" w:hAnsi="ＭＳ ゴシック" w:hint="eastAsia"/>
                <w:spacing w:val="41"/>
                <w:kern w:val="0"/>
                <w:fitText w:val="840" w:id="-1558035456"/>
              </w:rPr>
              <w:t>E</w:t>
            </w:r>
            <w:r w:rsidRPr="009D1DD5">
              <w:rPr>
                <w:rFonts w:ascii="ＭＳ ゴシック" w:eastAsia="ＭＳ ゴシック" w:hAnsi="ＭＳ ゴシック"/>
                <w:spacing w:val="41"/>
                <w:kern w:val="0"/>
                <w:fitText w:val="840" w:id="-1558035456"/>
              </w:rPr>
              <w:t>-mai</w:t>
            </w:r>
            <w:r w:rsidRPr="009D1DD5">
              <w:rPr>
                <w:rFonts w:ascii="ＭＳ ゴシック" w:eastAsia="ＭＳ ゴシック" w:hAnsi="ＭＳ ゴシック"/>
                <w:spacing w:val="5"/>
                <w:kern w:val="0"/>
                <w:fitText w:val="840" w:id="-1558035456"/>
              </w:rPr>
              <w:t>l</w:t>
            </w:r>
          </w:p>
        </w:tc>
        <w:tc>
          <w:tcPr>
            <w:tcW w:w="6197" w:type="dxa"/>
            <w:vAlign w:val="center"/>
          </w:tcPr>
          <w:p w14:paraId="54706A1F" w14:textId="11DE08AD" w:rsidR="00B627BA" w:rsidRDefault="00B627BA" w:rsidP="00B627B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92AC9E0" w14:textId="711930AB" w:rsidR="009D1DD5" w:rsidRDefault="009D1DD5" w:rsidP="00BF770E">
      <w:pPr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※配信可能な内容は、「S</w:t>
      </w:r>
      <w:r>
        <w:rPr>
          <w:rFonts w:ascii="ＭＳ ゴシック" w:eastAsia="ＭＳ ゴシック" w:hAnsi="ＭＳ ゴシック"/>
        </w:rPr>
        <w:t>DGs</w:t>
      </w:r>
      <w:r>
        <w:rPr>
          <w:rFonts w:ascii="ＭＳ ゴシック" w:eastAsia="ＭＳ ゴシック" w:hAnsi="ＭＳ ゴシック" w:hint="eastAsia"/>
        </w:rPr>
        <w:t>に直接関連するもの」かつ「営利目的でないもの」となります。</w:t>
      </w:r>
    </w:p>
    <w:p w14:paraId="64B2B29A" w14:textId="2235E8A5" w:rsidR="006E0871" w:rsidRDefault="006E0871" w:rsidP="00BF770E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011586">
        <w:rPr>
          <w:rFonts w:ascii="ＭＳ ゴシック" w:eastAsia="ＭＳ ゴシック" w:hAnsi="ＭＳ ゴシック" w:hint="eastAsia"/>
        </w:rPr>
        <w:t>上記の</w:t>
      </w:r>
      <w:r w:rsidRPr="009D1DD5">
        <w:rPr>
          <w:rFonts w:ascii="ＭＳ ゴシック" w:eastAsia="ＭＳ ゴシック" w:hAnsi="ＭＳ ゴシック" w:hint="eastAsia"/>
          <w:b/>
          <w:bCs/>
          <w:u w:val="single"/>
        </w:rPr>
        <w:t>すべての記入項目</w:t>
      </w:r>
      <w:r w:rsidR="000165D7">
        <w:rPr>
          <w:rFonts w:ascii="ＭＳ ゴシック" w:eastAsia="ＭＳ ゴシック" w:hAnsi="ＭＳ ゴシック" w:hint="eastAsia"/>
        </w:rPr>
        <w:t>が各パートナーに発信されます。</w:t>
      </w:r>
    </w:p>
    <w:p w14:paraId="6D040FF9" w14:textId="520308E8" w:rsidR="00011586" w:rsidRDefault="000165D7" w:rsidP="00BF770E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※補足資料があれば、本依頼書と併せて送付</w:t>
      </w:r>
      <w:r w:rsidR="00011586">
        <w:rPr>
          <w:rFonts w:ascii="ＭＳ ゴシック" w:eastAsia="ＭＳ ゴシック" w:hAnsi="ＭＳ ゴシック" w:hint="eastAsia"/>
        </w:rPr>
        <w:t>して</w:t>
      </w:r>
      <w:r>
        <w:rPr>
          <w:rFonts w:ascii="ＭＳ ゴシック" w:eastAsia="ＭＳ ゴシック" w:hAnsi="ＭＳ ゴシック" w:hint="eastAsia"/>
        </w:rPr>
        <w:t>ください。</w:t>
      </w:r>
    </w:p>
    <w:p w14:paraId="55AE9660" w14:textId="597984EC" w:rsidR="00011586" w:rsidRPr="000165D7" w:rsidRDefault="009D1DD5" w:rsidP="00BF770E">
      <w:pPr>
        <w:jc w:val="left"/>
        <w:rPr>
          <w:rFonts w:ascii="ＭＳ ゴシック" w:eastAsia="ＭＳ ゴシック" w:hAnsi="ＭＳ ゴシック"/>
        </w:rPr>
      </w:pPr>
      <w:r w:rsidRPr="0001158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BDB22B" wp14:editId="56B183B5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4741545" cy="1404620"/>
                <wp:effectExtent l="0" t="0" r="2095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15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991E1" w14:textId="47F8B30C" w:rsidR="00011586" w:rsidRDefault="0001158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</w:t>
                            </w:r>
                            <w:r w:rsidRPr="00011586">
                              <w:rPr>
                                <w:rFonts w:ascii="ＭＳ ゴシック" w:eastAsia="ＭＳ ゴシック" w:hAnsi="ＭＳ ゴシック" w:hint="eastAsia"/>
                              </w:rPr>
                              <w:t>提出先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  <w:p w14:paraId="2AF9A508" w14:textId="1D672FEA" w:rsidR="00011586" w:rsidRDefault="0001158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掛川ＳＤＧｓプラットフォーム事務局（掛川市企画政策課経営戦略係内）</w:t>
                            </w:r>
                          </w:p>
                          <w:p w14:paraId="1AA5E2E0" w14:textId="7FB60B1F" w:rsidR="00011586" w:rsidRPr="00011586" w:rsidRDefault="0001158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E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-mail:kakegawa-sdgs@city.kakegawa.shizuoka.jp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BDB2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22.15pt;margin-top:14.25pt;width:373.3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">
                <v:textbox style="mso-fit-shape-to-text:t">
                  <w:txbxContent>
                    <w:p w14:paraId="7B2991E1" w14:textId="47F8B30C" w:rsidR="00011586" w:rsidRDefault="0001158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</w:t>
                      </w:r>
                      <w:r w:rsidRPr="00011586">
                        <w:rPr>
                          <w:rFonts w:ascii="ＭＳ ゴシック" w:eastAsia="ＭＳ ゴシック" w:hAnsi="ＭＳ ゴシック" w:hint="eastAsia"/>
                        </w:rPr>
                        <w:t>提出先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】</w:t>
                      </w:r>
                    </w:p>
                    <w:p w14:paraId="2AF9A508" w14:textId="1D672FEA" w:rsidR="00011586" w:rsidRDefault="0001158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掛川ＳＤＧｓプラットフォーム事務局（掛川市企画政策課経営戦略係内）</w:t>
                      </w:r>
                    </w:p>
                    <w:p w14:paraId="1AA5E2E0" w14:textId="7FB60B1F" w:rsidR="00011586" w:rsidRPr="00011586" w:rsidRDefault="0001158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E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-mail:kakegawa-sdgs@city.kakegawa.shizuoka.jp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11586" w:rsidRPr="000165D7" w:rsidSect="000165D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DEE7F" w14:textId="77777777" w:rsidR="006A01E8" w:rsidRDefault="006A01E8" w:rsidP="00961779">
      <w:r>
        <w:separator/>
      </w:r>
    </w:p>
  </w:endnote>
  <w:endnote w:type="continuationSeparator" w:id="0">
    <w:p w14:paraId="790FCDB5" w14:textId="77777777" w:rsidR="006A01E8" w:rsidRDefault="006A01E8" w:rsidP="0096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4E344" w14:textId="77777777" w:rsidR="006A01E8" w:rsidRDefault="006A01E8" w:rsidP="00961779">
      <w:r>
        <w:separator/>
      </w:r>
    </w:p>
  </w:footnote>
  <w:footnote w:type="continuationSeparator" w:id="0">
    <w:p w14:paraId="34F1B741" w14:textId="77777777" w:rsidR="006A01E8" w:rsidRDefault="006A01E8" w:rsidP="00961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70E"/>
    <w:rsid w:val="00011586"/>
    <w:rsid w:val="000165D7"/>
    <w:rsid w:val="006122DC"/>
    <w:rsid w:val="006A01E8"/>
    <w:rsid w:val="006E0871"/>
    <w:rsid w:val="00961779"/>
    <w:rsid w:val="009D1DD5"/>
    <w:rsid w:val="00B627BA"/>
    <w:rsid w:val="00B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DBB52B"/>
  <w15:chartTrackingRefBased/>
  <w15:docId w15:val="{272E1E60-C9A9-439B-9AF1-FAF2BD93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17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1779"/>
  </w:style>
  <w:style w:type="paragraph" w:styleId="a6">
    <w:name w:val="footer"/>
    <w:basedOn w:val="a"/>
    <w:link w:val="a7"/>
    <w:uiPriority w:val="99"/>
    <w:unhideWhenUsed/>
    <w:rsid w:val="009617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1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詳 加々美</dc:creator>
  <cp:keywords/>
  <dc:description/>
  <cp:lastModifiedBy>加々美　詳</cp:lastModifiedBy>
  <cp:revision>3</cp:revision>
  <dcterms:created xsi:type="dcterms:W3CDTF">2022-03-03T23:47:00Z</dcterms:created>
  <dcterms:modified xsi:type="dcterms:W3CDTF">2022-03-09T00:49:00Z</dcterms:modified>
</cp:coreProperties>
</file>