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CAE9" w14:textId="2B01549D" w:rsidR="00D16506" w:rsidRPr="009E0E3D" w:rsidRDefault="00D16506" w:rsidP="00503101">
      <w:pPr>
        <w:adjustRightInd/>
        <w:spacing w:line="240" w:lineRule="auto"/>
        <w:rPr>
          <w:rFonts w:hAnsi="Times New Roman"/>
          <w:b/>
          <w:bCs/>
          <w:spacing w:val="4"/>
          <w:sz w:val="24"/>
          <w:szCs w:val="24"/>
        </w:rPr>
      </w:pPr>
      <w:r>
        <w:rPr>
          <w:rFonts w:hint="eastAsia"/>
        </w:rPr>
        <w:t>様式第８号（第10条関係）</w:t>
      </w:r>
      <w:r w:rsidR="009E0E3D" w:rsidRPr="009E0E3D">
        <w:rPr>
          <w:rFonts w:hint="eastAsia"/>
          <w:b/>
          <w:bCs/>
          <w:sz w:val="24"/>
          <w:szCs w:val="24"/>
        </w:rPr>
        <w:t>※寺院区画　一般区画共用</w:t>
      </w:r>
    </w:p>
    <w:p w14:paraId="5B03285B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</w:p>
    <w:p w14:paraId="2330117D" w14:textId="124EABDC" w:rsidR="00D16506" w:rsidRPr="008E7FCF" w:rsidRDefault="00D16506" w:rsidP="00503101">
      <w:pPr>
        <w:adjustRightInd/>
        <w:spacing w:line="240" w:lineRule="auto"/>
        <w:jc w:val="center"/>
        <w:rPr>
          <w:rFonts w:hAnsi="Times New Roman"/>
          <w:spacing w:val="4"/>
          <w:sz w:val="24"/>
          <w:szCs w:val="24"/>
        </w:rPr>
      </w:pPr>
      <w:r w:rsidRPr="00503101">
        <w:rPr>
          <w:rFonts w:hint="eastAsia"/>
          <w:spacing w:val="60"/>
        </w:rPr>
        <w:t>墓所使用者住所等変更届出</w:t>
      </w:r>
      <w:r>
        <w:rPr>
          <w:rFonts w:hint="eastAsia"/>
        </w:rPr>
        <w:t>書</w:t>
      </w:r>
      <w:r w:rsidR="009E0E3D" w:rsidRPr="008E7FCF">
        <w:rPr>
          <w:rFonts w:hint="eastAsia"/>
          <w:b/>
          <w:bCs/>
          <w:sz w:val="24"/>
          <w:szCs w:val="24"/>
        </w:rPr>
        <w:t>（記入例）</w:t>
      </w:r>
    </w:p>
    <w:p w14:paraId="061BA781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</w:p>
    <w:p w14:paraId="6DF5B117" w14:textId="77777777" w:rsidR="00D16506" w:rsidRDefault="00D16506" w:rsidP="00503101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年　　月　　日</w:t>
      </w:r>
      <w:r w:rsidR="00503101">
        <w:rPr>
          <w:rFonts w:hint="eastAsia"/>
        </w:rPr>
        <w:t xml:space="preserve">　</w:t>
      </w:r>
    </w:p>
    <w:p w14:paraId="0597A629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</w:p>
    <w:p w14:paraId="25CE2E77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（あて先）掛川市長</w:t>
      </w:r>
    </w:p>
    <w:p w14:paraId="71D94E37" w14:textId="77777777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</w:p>
    <w:p w14:paraId="389A7CA8" w14:textId="77777777" w:rsidR="00D16506" w:rsidRDefault="00D16506" w:rsidP="00503101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住　所</w:t>
      </w:r>
      <w:r w:rsidR="00503101">
        <w:rPr>
          <w:rFonts w:hint="eastAsia"/>
        </w:rPr>
        <w:t xml:space="preserve">　　　　　　　　　　　</w:t>
      </w:r>
    </w:p>
    <w:p w14:paraId="19AD096F" w14:textId="78446A17" w:rsidR="00D16506" w:rsidRDefault="00D16506" w:rsidP="00503101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 xml:space="preserve">届出者　氏　名　　</w:t>
      </w:r>
      <w:r w:rsidR="009E0E3D" w:rsidRPr="009E0E3D">
        <w:rPr>
          <w:rFonts w:hint="eastAsia"/>
          <w:b/>
          <w:bCs/>
        </w:rPr>
        <w:t>墓所使用者</w:t>
      </w:r>
      <w:r w:rsidRPr="009E0E3D">
        <w:rPr>
          <w:rFonts w:hint="eastAsia"/>
          <w:b/>
          <w:bCs/>
        </w:rPr>
        <w:t xml:space="preserve">　</w:t>
      </w:r>
      <w:r>
        <w:rPr>
          <w:rFonts w:hint="eastAsia"/>
        </w:rPr>
        <w:t xml:space="preserve">　</w:t>
      </w:r>
      <w:r w:rsidR="00B81776">
        <w:rPr>
          <w:rFonts w:ascii="JustUnitMark" w:hAnsi="JustUnitMark" w:cs="JustUnitMark" w:hint="eastAsia"/>
        </w:rPr>
        <w:t xml:space="preserve">　</w:t>
      </w:r>
      <w:r w:rsidR="00503101">
        <w:rPr>
          <w:rFonts w:ascii="JustUnitMark" w:hAnsi="JustUnitMark" w:cs="JustUnitMark" w:hint="eastAsia"/>
        </w:rPr>
        <w:t xml:space="preserve">　</w:t>
      </w:r>
    </w:p>
    <w:p w14:paraId="1E4F96FB" w14:textId="77777777" w:rsidR="00D16506" w:rsidRDefault="00D16506" w:rsidP="00503101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電話番号</w:t>
      </w:r>
      <w:r w:rsidR="00503101">
        <w:rPr>
          <w:rFonts w:hint="eastAsia"/>
        </w:rPr>
        <w:t xml:space="preserve">　　　　　　　　　　</w:t>
      </w:r>
    </w:p>
    <w:p w14:paraId="6E5FE2BD" w14:textId="77777777" w:rsidR="00D16506" w:rsidRDefault="00D16506" w:rsidP="00503101">
      <w:pPr>
        <w:adjustRightInd/>
        <w:spacing w:line="240" w:lineRule="auto"/>
        <w:jc w:val="right"/>
        <w:rPr>
          <w:rFonts w:hAnsi="Times New Roman"/>
          <w:spacing w:val="4"/>
        </w:rPr>
      </w:pPr>
    </w:p>
    <w:p w14:paraId="6F8A5868" w14:textId="77777777" w:rsidR="00D16506" w:rsidRDefault="00D16506" w:rsidP="00FC1A74">
      <w:pPr>
        <w:adjustRightInd/>
        <w:spacing w:afterLines="50" w:after="190"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掛川市富士見台霊園条例施行規則第10条の規定により、次のとおり届け出ます。</w:t>
      </w:r>
    </w:p>
    <w:tbl>
      <w:tblPr>
        <w:tblW w:w="882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0"/>
        <w:gridCol w:w="6930"/>
      </w:tblGrid>
      <w:tr w:rsidR="00D16506" w14:paraId="17433037" w14:textId="77777777" w:rsidTr="00503101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E6F6A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使用者の本籍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50310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D16506" w14:paraId="09E8ACD9" w14:textId="77777777" w:rsidTr="00503101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D78B0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BAF16" w14:textId="0116D5E0" w:rsidR="00D16506" w:rsidRPr="009E0E3D" w:rsidRDefault="00D16506" w:rsidP="0050310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b/>
                <w:bCs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 　　　</w:t>
            </w:r>
            <w:r w:rsidR="009E0E3D" w:rsidRPr="009E0E3D">
              <w:rPr>
                <w:rFonts w:hint="eastAsia"/>
                <w:b/>
                <w:bCs/>
              </w:rPr>
              <w:t>〇</w:t>
            </w:r>
            <w:r w:rsidRPr="009E0E3D">
              <w:rPr>
                <w:rFonts w:hint="eastAsia"/>
                <w:b/>
                <w:bCs/>
              </w:rPr>
              <w:t xml:space="preserve">号墓域　　　</w:t>
            </w:r>
            <w:r w:rsidR="009E0E3D" w:rsidRPr="009E0E3D">
              <w:rPr>
                <w:rFonts w:hint="eastAsia"/>
                <w:b/>
                <w:bCs/>
              </w:rPr>
              <w:t>〇</w:t>
            </w:r>
            <w:r w:rsidRPr="009E0E3D">
              <w:rPr>
                <w:rFonts w:hint="eastAsia"/>
                <w:b/>
                <w:bCs/>
              </w:rPr>
              <w:t xml:space="preserve">　－</w:t>
            </w:r>
            <w:r w:rsidR="009E0E3D" w:rsidRPr="009E0E3D">
              <w:rPr>
                <w:rFonts w:hint="eastAsia"/>
                <w:b/>
                <w:bCs/>
              </w:rPr>
              <w:t xml:space="preserve">　〇</w:t>
            </w:r>
          </w:p>
        </w:tc>
      </w:tr>
      <w:tr w:rsidR="00D16506" w14:paraId="1BFC1F52" w14:textId="77777777" w:rsidTr="00503101">
        <w:trPr>
          <w:trHeight w:val="21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BA9BE" w14:textId="77777777" w:rsidR="00D16506" w:rsidRDefault="00D16506" w:rsidP="00503101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490D0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  <w:p w14:paraId="75F375F3" w14:textId="5D19D839" w:rsidR="009E0E3D" w:rsidRPr="009E0E3D" w:rsidRDefault="009E0E3D" w:rsidP="0050310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9E0E3D">
              <w:rPr>
                <w:rFonts w:hAnsi="Times New Roman" w:hint="eastAsia"/>
                <w:b/>
                <w:bCs/>
                <w:color w:val="000000"/>
                <w:spacing w:val="4"/>
                <w:sz w:val="24"/>
                <w:szCs w:val="24"/>
              </w:rPr>
              <w:t>・転居したため</w:t>
            </w:r>
          </w:p>
          <w:p w14:paraId="11EBBE9C" w14:textId="4388EF0E" w:rsidR="009E0E3D" w:rsidRDefault="009E0E3D" w:rsidP="0050310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 w:rsidRPr="009E0E3D">
              <w:rPr>
                <w:rFonts w:hAnsi="Times New Roman" w:hint="eastAsia"/>
                <w:b/>
                <w:bCs/>
                <w:color w:val="000000"/>
                <w:spacing w:val="4"/>
                <w:sz w:val="24"/>
                <w:szCs w:val="24"/>
              </w:rPr>
              <w:t>・氏名を変更したため　等</w:t>
            </w:r>
          </w:p>
        </w:tc>
      </w:tr>
      <w:tr w:rsidR="00D16506" w14:paraId="0F6B0C56" w14:textId="77777777" w:rsidTr="00503101">
        <w:trPr>
          <w:trHeight w:val="189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4C8E" w14:textId="77777777" w:rsidR="00D16506" w:rsidRDefault="00D16506" w:rsidP="00503101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変更した場合は変更後の事項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D2A" w14:textId="77777777" w:rsidR="00D16506" w:rsidRDefault="00D16506" w:rsidP="0050310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</w:tbl>
    <w:p w14:paraId="18C4FE2F" w14:textId="77777777" w:rsidR="00D16506" w:rsidRDefault="00D16506" w:rsidP="00FC1A74">
      <w:pPr>
        <w:adjustRightInd/>
        <w:spacing w:beforeLines="50" w:before="190" w:line="240" w:lineRule="auto"/>
        <w:rPr>
          <w:rFonts w:hAnsi="Times New Roman"/>
          <w:color w:val="000000"/>
          <w:spacing w:val="4"/>
          <w:szCs w:val="21"/>
        </w:rPr>
      </w:pPr>
      <w:r>
        <w:rPr>
          <w:rFonts w:hint="eastAsia"/>
        </w:rPr>
        <w:t xml:space="preserve">　添付書類</w:t>
      </w:r>
    </w:p>
    <w:p w14:paraId="58581ABA" w14:textId="0908AFB0" w:rsidR="00D16506" w:rsidRDefault="00D16506" w:rsidP="00503101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(1)</w:t>
      </w:r>
      <w:r w:rsidR="00F72637">
        <w:rPr>
          <w:rFonts w:hint="eastAsia"/>
        </w:rPr>
        <w:t xml:space="preserve">　</w:t>
      </w:r>
      <w:r>
        <w:rPr>
          <w:rFonts w:hint="eastAsia"/>
        </w:rPr>
        <w:t>墓所使用許可書</w:t>
      </w:r>
      <w:r w:rsidR="009E0E3D">
        <w:rPr>
          <w:rFonts w:hint="eastAsia"/>
        </w:rPr>
        <w:t>・・</w:t>
      </w:r>
      <w:r w:rsidR="009E0E3D" w:rsidRPr="00AF6C43">
        <w:rPr>
          <w:rFonts w:hint="eastAsia"/>
          <w:b/>
          <w:bCs/>
        </w:rPr>
        <w:t>なくされた場合は届出の理由欄に「墓所使用許可書　紛失」と記入</w:t>
      </w:r>
    </w:p>
    <w:p w14:paraId="4706409D" w14:textId="2B031D53" w:rsidR="00774AF5" w:rsidRPr="00AF6C43" w:rsidRDefault="00D16506" w:rsidP="00503101">
      <w:pPr>
        <w:spacing w:line="240" w:lineRule="auto"/>
        <w:rPr>
          <w:b/>
          <w:bCs/>
        </w:rPr>
      </w:pPr>
      <w:r>
        <w:rPr>
          <w:rFonts w:hint="eastAsia"/>
        </w:rPr>
        <w:t xml:space="preserve">　　(2)</w:t>
      </w:r>
      <w:r w:rsidR="00F72637">
        <w:rPr>
          <w:rFonts w:hint="eastAsia"/>
        </w:rPr>
        <w:t xml:space="preserve">　</w:t>
      </w:r>
      <w:r>
        <w:rPr>
          <w:rFonts w:hint="eastAsia"/>
        </w:rPr>
        <w:t>住民票の写し</w:t>
      </w:r>
      <w:r w:rsidR="009E0E3D">
        <w:rPr>
          <w:rFonts w:hint="eastAsia"/>
        </w:rPr>
        <w:t>・・・</w:t>
      </w:r>
      <w:r w:rsidR="00AF6C43" w:rsidRPr="00AF6C43">
        <w:rPr>
          <w:rFonts w:hint="eastAsia"/>
          <w:b/>
          <w:bCs/>
        </w:rPr>
        <w:t>本籍　筆頭者の記載のあるもの</w:t>
      </w:r>
    </w:p>
    <w:sectPr w:rsidR="00774AF5" w:rsidRPr="00AF6C43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E242" w14:textId="77777777" w:rsidR="001A5AE0" w:rsidRDefault="001A5AE0">
      <w:pPr>
        <w:spacing w:line="240" w:lineRule="auto"/>
      </w:pPr>
      <w:r>
        <w:separator/>
      </w:r>
    </w:p>
  </w:endnote>
  <w:endnote w:type="continuationSeparator" w:id="0">
    <w:p w14:paraId="296E9E16" w14:textId="77777777" w:rsidR="001A5AE0" w:rsidRDefault="001A5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D22C" w14:textId="77777777" w:rsidR="001A5AE0" w:rsidRDefault="001A5AE0">
      <w:pPr>
        <w:spacing w:line="240" w:lineRule="auto"/>
      </w:pPr>
      <w:r>
        <w:separator/>
      </w:r>
    </w:p>
  </w:footnote>
  <w:footnote w:type="continuationSeparator" w:id="0">
    <w:p w14:paraId="69D69A4B" w14:textId="77777777" w:rsidR="001A5AE0" w:rsidRDefault="001A5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F67C6"/>
    <w:rsid w:val="0014637E"/>
    <w:rsid w:val="00186E3F"/>
    <w:rsid w:val="001A5AE0"/>
    <w:rsid w:val="002123C6"/>
    <w:rsid w:val="00386E5D"/>
    <w:rsid w:val="00397001"/>
    <w:rsid w:val="004A613A"/>
    <w:rsid w:val="00503101"/>
    <w:rsid w:val="005D6767"/>
    <w:rsid w:val="005F410B"/>
    <w:rsid w:val="006636D6"/>
    <w:rsid w:val="00695759"/>
    <w:rsid w:val="0072166C"/>
    <w:rsid w:val="00774AF5"/>
    <w:rsid w:val="00796A9C"/>
    <w:rsid w:val="008E087B"/>
    <w:rsid w:val="008E7FCF"/>
    <w:rsid w:val="009E0E3D"/>
    <w:rsid w:val="00AF6C43"/>
    <w:rsid w:val="00B81776"/>
    <w:rsid w:val="00B849C9"/>
    <w:rsid w:val="00C31E19"/>
    <w:rsid w:val="00CD05A3"/>
    <w:rsid w:val="00D16506"/>
    <w:rsid w:val="00F72637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2A63C"/>
  <w14:defaultImageDpi w14:val="0"/>
  <w15:docId w15:val="{A5425A3B-BF50-4757-9268-CC8A9C9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鈴木 志麻子</cp:lastModifiedBy>
  <cp:revision>6</cp:revision>
  <cp:lastPrinted>2023-07-31T06:23:00Z</cp:lastPrinted>
  <dcterms:created xsi:type="dcterms:W3CDTF">2021-07-21T04:56:00Z</dcterms:created>
  <dcterms:modified xsi:type="dcterms:W3CDTF">2023-08-01T00:46:00Z</dcterms:modified>
</cp:coreProperties>
</file>