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4173" w14:textId="26B8D995" w:rsidR="00CD05F2" w:rsidRDefault="00CD05F2" w:rsidP="00CB7842">
      <w:pPr>
        <w:autoSpaceDE w:val="0"/>
        <w:autoSpaceDN w:val="0"/>
        <w:jc w:val="right"/>
        <w:rPr>
          <w:rFonts w:ascii="ＭＳ 明朝" w:eastAsia="ＭＳ 明朝" w:hAnsi="ＭＳ 明朝"/>
          <w:szCs w:val="21"/>
        </w:rPr>
      </w:pPr>
      <w:r w:rsidRPr="00CD05F2">
        <w:rPr>
          <w:rFonts w:ascii="ＭＳ 明朝" w:eastAsia="ＭＳ 明朝" w:hAnsi="ＭＳ 明朝" w:hint="eastAsia"/>
          <w:szCs w:val="21"/>
          <w:bdr w:val="single" w:sz="4" w:space="0" w:color="auto"/>
        </w:rPr>
        <w:t>様式１</w:t>
      </w:r>
    </w:p>
    <w:p w14:paraId="08281C77" w14:textId="6E223FDC" w:rsidR="00CD05F2" w:rsidRPr="00CD05F2" w:rsidRDefault="00CD05F2" w:rsidP="000256CA">
      <w:pPr>
        <w:tabs>
          <w:tab w:val="center" w:pos="4873"/>
          <w:tab w:val="right" w:pos="9746"/>
        </w:tabs>
        <w:snapToGrid w:val="0"/>
        <w:spacing w:beforeLines="50" w:before="16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対 話 申 込 書</w:t>
      </w:r>
    </w:p>
    <w:p w14:paraId="05D8BD67" w14:textId="3946C625" w:rsidR="00CD05F2" w:rsidRPr="00CD05F2" w:rsidRDefault="00CD05F2" w:rsidP="00CD05F2">
      <w:pPr>
        <w:spacing w:afterLines="25" w:after="8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CD05F2">
        <w:rPr>
          <w:rFonts w:ascii="ＭＳ ゴシック" w:eastAsia="ＭＳ ゴシック" w:hAnsi="ＭＳ ゴシック" w:hint="eastAsia"/>
          <w:b/>
          <w:sz w:val="24"/>
          <w:szCs w:val="24"/>
        </w:rPr>
        <w:t>&lt;</w:t>
      </w:r>
      <w:r w:rsidR="00C02368">
        <w:rPr>
          <w:rFonts w:ascii="ＭＳ ゴシック" w:eastAsia="ＭＳ ゴシック" w:hAnsi="ＭＳ ゴシック" w:hint="eastAsia"/>
          <w:b/>
          <w:sz w:val="24"/>
          <w:szCs w:val="24"/>
        </w:rPr>
        <w:t>日坂</w:t>
      </w:r>
      <w:r w:rsidRPr="00CD05F2">
        <w:rPr>
          <w:rFonts w:ascii="ＭＳ ゴシック" w:eastAsia="ＭＳ ゴシック" w:hAnsi="ＭＳ ゴシック" w:hint="eastAsia"/>
          <w:b/>
          <w:sz w:val="24"/>
          <w:szCs w:val="24"/>
        </w:rPr>
        <w:t>小学校跡地利活用プレサウンディング調査&gt;</w:t>
      </w:r>
    </w:p>
    <w:tbl>
      <w:tblPr>
        <w:tblW w:w="96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077"/>
        <w:gridCol w:w="680"/>
        <w:gridCol w:w="376"/>
        <w:gridCol w:w="21"/>
        <w:gridCol w:w="397"/>
        <w:gridCol w:w="397"/>
        <w:gridCol w:w="322"/>
        <w:gridCol w:w="75"/>
        <w:gridCol w:w="397"/>
        <w:gridCol w:w="397"/>
        <w:gridCol w:w="283"/>
        <w:gridCol w:w="425"/>
        <w:gridCol w:w="283"/>
        <w:gridCol w:w="805"/>
        <w:gridCol w:w="805"/>
        <w:gridCol w:w="805"/>
        <w:gridCol w:w="805"/>
        <w:gridCol w:w="806"/>
        <w:gridCol w:w="15"/>
      </w:tblGrid>
      <w:tr w:rsidR="00CD05F2" w:rsidRPr="00CD05F2" w14:paraId="00F64046" w14:textId="77777777" w:rsidTr="007F3F99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E6C66C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213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E570B4E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</w:t>
            </w:r>
          </w:p>
        </w:tc>
        <w:tc>
          <w:tcPr>
            <w:tcW w:w="7038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982A8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281FB620" w14:textId="77777777" w:rsidTr="00EB0785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C7DB9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43FCFD7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38" w:type="dxa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1541D6" w14:textId="77777777" w:rsidR="00CD05F2" w:rsidRPr="00CD05F2" w:rsidRDefault="00CD05F2" w:rsidP="00CD05F2">
            <w:pPr>
              <w:spacing w:line="280" w:lineRule="exact"/>
              <w:ind w:left="-1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実施要領に定める参加除外条件に該当しない旨の確認</w:t>
            </w:r>
          </w:p>
          <w:p w14:paraId="3D8B67F3" w14:textId="4CCE3246" w:rsidR="00CD05F2" w:rsidRPr="00CD05F2" w:rsidRDefault="00CD05F2" w:rsidP="00CD05F2">
            <w:pPr>
              <w:spacing w:line="280" w:lineRule="exact"/>
              <w:ind w:left="209" w:hangingChars="100" w:hanging="20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□「</w:t>
            </w:r>
            <w:r w:rsidR="00C0236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日坂</w:t>
            </w: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小学校跡地利活用に関するプレサウンディング調査　実施要領５(</w:t>
            </w:r>
            <w:r w:rsidRPr="00CD05F2">
              <w:rPr>
                <w:rFonts w:ascii="ＭＳ ゴシック" w:eastAsia="ＭＳ ゴシック" w:hAnsi="ＭＳ ゴシック"/>
                <w:sz w:val="20"/>
                <w:szCs w:val="20"/>
              </w:rPr>
              <w:t>6)</w:t>
            </w:r>
            <w:r w:rsidRPr="00CD05F2">
              <w:rPr>
                <w:rFonts w:hint="eastAsia"/>
                <w:sz w:val="20"/>
                <w:szCs w:val="20"/>
              </w:rPr>
              <w:t xml:space="preserve"> </w:t>
            </w: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参加除外条件」のいずれの項目にも当てはまりません。</w:t>
            </w:r>
          </w:p>
        </w:tc>
      </w:tr>
      <w:tr w:rsidR="00CD05F2" w:rsidRPr="00CD05F2" w14:paraId="11CC294C" w14:textId="77777777" w:rsidTr="007F3F99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39AA784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194E24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法人所在地</w:t>
            </w:r>
          </w:p>
        </w:tc>
        <w:tc>
          <w:tcPr>
            <w:tcW w:w="7038" w:type="dxa"/>
            <w:gridSpan w:val="16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8D79717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055047AE" w14:textId="77777777" w:rsidTr="00EB0785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058F737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tcBorders>
              <w:top w:val="dotted" w:sz="4" w:space="0" w:color="auto"/>
              <w:bottom w:val="single" w:sz="4" w:space="0" w:color="000000"/>
            </w:tcBorders>
            <w:vAlign w:val="center"/>
          </w:tcPr>
          <w:p w14:paraId="5010D212" w14:textId="77777777" w:rsidR="00CD05F2" w:rsidRPr="00CD05F2" w:rsidRDefault="00CD05F2" w:rsidP="009F58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グル―プの場合の</w:t>
            </w:r>
          </w:p>
          <w:p w14:paraId="3057D541" w14:textId="77777777" w:rsidR="00CD05F2" w:rsidRPr="00CD05F2" w:rsidRDefault="00CD05F2" w:rsidP="009F588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構成法人名</w:t>
            </w:r>
          </w:p>
        </w:tc>
        <w:tc>
          <w:tcPr>
            <w:tcW w:w="7038" w:type="dxa"/>
            <w:gridSpan w:val="16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49CFADA" w14:textId="77777777" w:rsidR="00CD05F2" w:rsidRPr="00CD05F2" w:rsidRDefault="00CD05F2" w:rsidP="009F5887">
            <w:pPr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6E559EE8" w14:textId="77777777" w:rsidTr="00EB0785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3DA8073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 w:val="restart"/>
            <w:vAlign w:val="center"/>
          </w:tcPr>
          <w:p w14:paraId="207EBC5B" w14:textId="4CDFF31B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連絡担当者</w:t>
            </w:r>
            <w:r w:rsidR="00293660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様</w:t>
            </w: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CBD36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</w:t>
            </w:r>
          </w:p>
          <w:p w14:paraId="38C38567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部署名</w:t>
            </w:r>
          </w:p>
        </w:tc>
        <w:tc>
          <w:tcPr>
            <w:tcW w:w="590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19084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B71F876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51AF0339" w14:textId="77777777" w:rsidTr="007F3F99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5BE1487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vAlign w:val="center"/>
          </w:tcPr>
          <w:p w14:paraId="48266EC3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40204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590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7DF864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37AF7786" w14:textId="77777777" w:rsidTr="007F3F99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21B74F4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vAlign w:val="center"/>
          </w:tcPr>
          <w:p w14:paraId="326286EA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E836C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5901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64737D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175A7E34" w14:textId="77777777" w:rsidTr="007F3F99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618925D8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tcBorders>
              <w:bottom w:val="single" w:sz="8" w:space="0" w:color="000000"/>
            </w:tcBorders>
            <w:vAlign w:val="center"/>
          </w:tcPr>
          <w:p w14:paraId="657DCB53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14:paraId="25EE12A9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</w:p>
        </w:tc>
        <w:tc>
          <w:tcPr>
            <w:tcW w:w="5901" w:type="dxa"/>
            <w:gridSpan w:val="1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94E9943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6B236F52" w14:textId="77777777" w:rsidTr="00EB07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99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5A842B9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21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5EAB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対話方法</w:t>
            </w:r>
          </w:p>
        </w:tc>
        <w:tc>
          <w:tcPr>
            <w:tcW w:w="7038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F808715" w14:textId="4A499A0F" w:rsidR="00CD05F2" w:rsidRPr="00B950AE" w:rsidRDefault="00CD05F2" w:rsidP="00C55D04">
            <w:pPr>
              <w:ind w:leftChars="-9" w:left="-1" w:hangingChars="9" w:hanging="1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ご希望</w:t>
            </w:r>
            <w:r w:rsidR="00BF007B"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方法をチェックしてください。</w:t>
            </w:r>
          </w:p>
          <w:p w14:paraId="60CB1CF9" w14:textId="77777777" w:rsidR="00CD05F2" w:rsidRPr="00B950AE" w:rsidRDefault="00CD05F2" w:rsidP="00C55D04">
            <w:pPr>
              <w:ind w:leftChars="-9" w:left="-1" w:hangingChars="9" w:hanging="19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　直接対話　/　□　オンラインによる対話</w:t>
            </w:r>
          </w:p>
        </w:tc>
      </w:tr>
      <w:tr w:rsidR="00CD05F2" w:rsidRPr="00CD05F2" w14:paraId="6985F41D" w14:textId="77777777" w:rsidTr="00EB078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9728816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2133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DB9207" w14:textId="77777777" w:rsidR="00CD05F2" w:rsidRPr="00CD05F2" w:rsidRDefault="00CD05F2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対話参加予定者</w:t>
            </w:r>
          </w:p>
        </w:tc>
        <w:tc>
          <w:tcPr>
            <w:tcW w:w="7038" w:type="dxa"/>
            <w:gridSpan w:val="1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77DEED0" w14:textId="77777777" w:rsidR="00CD05F2" w:rsidRPr="00B950AE" w:rsidRDefault="00CD05F2" w:rsidP="00C55D04">
            <w:pPr>
              <w:ind w:leftChars="-9" w:left="-1" w:hangingChars="9" w:hanging="1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法人名・部署名・役職・氏名</w:t>
            </w:r>
          </w:p>
          <w:p w14:paraId="053F53FE" w14:textId="5B0B1482" w:rsidR="00CD05F2" w:rsidRPr="00B950AE" w:rsidRDefault="00CD05F2" w:rsidP="00C55D04">
            <w:pPr>
              <w:ind w:leftChars="-9" w:left="-1" w:hangingChars="9" w:hanging="1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※直接対話の場合は、５名様までの御参加</w:t>
            </w:r>
            <w:r w:rsidR="00BF007B"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</w:t>
            </w:r>
            <w:r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お願いします。</w:t>
            </w:r>
          </w:p>
        </w:tc>
      </w:tr>
      <w:tr w:rsidR="00CD05F2" w:rsidRPr="00CD05F2" w14:paraId="1CA55E93" w14:textId="77777777" w:rsidTr="007F3F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2F2E941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EB51F5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38" w:type="dxa"/>
            <w:gridSpan w:val="16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DB3FAB3" w14:textId="3ADFCE3B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0B719BE8" w14:textId="77777777" w:rsidTr="007F3F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0F29F410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84C84D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38" w:type="dxa"/>
            <w:gridSpan w:val="1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1C051E8C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0DF1FB2E" w14:textId="77777777" w:rsidTr="007F3F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2076CBDB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77495C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38" w:type="dxa"/>
            <w:gridSpan w:val="1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345F5C2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0E2E4818" w14:textId="77777777" w:rsidTr="007F3F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173DD62D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4E343F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38" w:type="dxa"/>
            <w:gridSpan w:val="16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65371BB1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D05F2" w:rsidRPr="00CD05F2" w14:paraId="3EB86CF7" w14:textId="77777777" w:rsidTr="007F3F9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907EB0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58E1BA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38" w:type="dxa"/>
            <w:gridSpan w:val="16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6D89AD4" w14:textId="77777777" w:rsidR="00CD05F2" w:rsidRPr="00CD05F2" w:rsidRDefault="00CD05F2" w:rsidP="00C55D0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3F99" w:rsidRPr="00CD05F2" w14:paraId="01F31635" w14:textId="77777777" w:rsidTr="00A072C7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439112D" w14:textId="77777777" w:rsidR="007F3F99" w:rsidRPr="00CD05F2" w:rsidRDefault="007F3F99" w:rsidP="00C55D0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/>
                <w:sz w:val="20"/>
                <w:szCs w:val="20"/>
              </w:rPr>
              <w:br w:type="page"/>
            </w: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91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54D632" w14:textId="77777777" w:rsidR="007F3F99" w:rsidRPr="00CD05F2" w:rsidRDefault="007F3F99" w:rsidP="009F5887">
            <w:pPr>
              <w:autoSpaceDE w:val="0"/>
              <w:autoSpaceDN w:val="0"/>
              <w:spacing w:beforeLines="25" w:before="80"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対話希望日時</w:t>
            </w:r>
          </w:p>
          <w:p w14:paraId="614D5F81" w14:textId="58CD9B91" w:rsidR="007F3F99" w:rsidRDefault="007F3F99" w:rsidP="009F5887">
            <w:pPr>
              <w:autoSpaceDE w:val="0"/>
              <w:autoSpaceDN w:val="0"/>
              <w:spacing w:line="280" w:lineRule="exact"/>
              <w:ind w:firstLineChars="100" w:firstLine="20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できるだけ第５希望まで御記入ください。</w:t>
            </w:r>
          </w:p>
          <w:p w14:paraId="78A24044" w14:textId="3ED9ABC0" w:rsidR="007F3F99" w:rsidRDefault="007F3F99" w:rsidP="009F5887">
            <w:pPr>
              <w:autoSpaceDE w:val="0"/>
              <w:autoSpaceDN w:val="0"/>
              <w:spacing w:line="280" w:lineRule="exact"/>
              <w:ind w:firstLineChars="100" w:firstLine="209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　時間帯は以下のとおりです。いずれかの時間帯に○をつけてください。</w:t>
            </w:r>
          </w:p>
          <w:p w14:paraId="0690C65D" w14:textId="7910799C" w:rsidR="007F3F99" w:rsidRPr="009F5887" w:rsidRDefault="007F3F99" w:rsidP="009F5887">
            <w:pPr>
              <w:autoSpaceDE w:val="0"/>
              <w:autoSpaceDN w:val="0"/>
              <w:spacing w:line="280" w:lineRule="exact"/>
              <w:ind w:firstLineChars="300" w:firstLine="6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【午前①】 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【午前②】1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30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30</w:t>
            </w:r>
          </w:p>
          <w:p w14:paraId="111DB392" w14:textId="28DF2143" w:rsidR="007F3F99" w:rsidRPr="00CD05F2" w:rsidRDefault="007F3F99" w:rsidP="009F5887">
            <w:pPr>
              <w:autoSpaceDE w:val="0"/>
              <w:autoSpaceDN w:val="0"/>
              <w:spacing w:line="280" w:lineRule="exact"/>
              <w:ind w:firstLineChars="300" w:firstLine="62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【午後①】1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15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【午後②】1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45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45 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【午後③】1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15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～1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: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15</w:t>
            </w:r>
          </w:p>
          <w:p w14:paraId="3B7E93A6" w14:textId="421C3AA2" w:rsidR="007F3F99" w:rsidRPr="00CD05F2" w:rsidRDefault="007F3F99" w:rsidP="009F5887">
            <w:pPr>
              <w:autoSpaceDE w:val="0"/>
              <w:autoSpaceDN w:val="0"/>
              <w:spacing w:afterLines="25" w:after="80" w:line="280" w:lineRule="exact"/>
              <w:ind w:leftChars="100" w:left="556" w:hangingChars="161" w:hanging="33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※　</w:t>
            </w:r>
            <w:r w:rsidR="00CB7842"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</w:t>
            </w:r>
            <w:r w:rsidRPr="00B950A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込書</w:t>
            </w:r>
            <w:r w:rsidRPr="00CD05F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受領後、日時及び会場をメールにて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御連絡します。</w:t>
            </w:r>
          </w:p>
        </w:tc>
      </w:tr>
      <w:tr w:rsidR="007F3F99" w:rsidRPr="00CD05F2" w14:paraId="6985A75B" w14:textId="77777777" w:rsidTr="007F3F99">
        <w:trPr>
          <w:gridAfter w:val="1"/>
          <w:wAfter w:w="15" w:type="dxa"/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383B42" w14:textId="77777777" w:rsidR="007F3F99" w:rsidRPr="00CD05F2" w:rsidRDefault="007F3F99" w:rsidP="006928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D23E" w14:textId="0709B07D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0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4C4B0" w14:textId="55A21AE1" w:rsidR="007F3F99" w:rsidRPr="00CD05F2" w:rsidRDefault="007F3F99" w:rsidP="007F3F99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候補日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C21C7" w14:textId="3B58D8B4" w:rsidR="007F3F99" w:rsidRPr="00BE72CF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E72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午前①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A7CAF" w14:textId="33509F15" w:rsidR="007F3F99" w:rsidRPr="00BE72CF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午前②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E433A" w14:textId="38857A0F" w:rsidR="007F3F99" w:rsidRPr="00BE72CF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午後①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25F95C" w14:textId="16A9B292" w:rsidR="007F3F99" w:rsidRPr="00BE72CF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午後②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462852" w14:textId="7C643ED4" w:rsidR="007F3F99" w:rsidRPr="00BE72CF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午後③</w:t>
            </w:r>
          </w:p>
        </w:tc>
      </w:tr>
      <w:tr w:rsidR="007F3F99" w:rsidRPr="00CD05F2" w14:paraId="6EB13705" w14:textId="77777777" w:rsidTr="007F3F99">
        <w:trPr>
          <w:gridAfter w:val="1"/>
          <w:wAfter w:w="15" w:type="dxa"/>
          <w:trHeight w:val="51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CD0592" w14:textId="77777777" w:rsidR="007F3F99" w:rsidRPr="00CD05F2" w:rsidRDefault="007F3F99" w:rsidP="00EB078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A103" w14:textId="141CE89A" w:rsidR="007F3F99" w:rsidRDefault="007F3F99" w:rsidP="00EB0785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第１希望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CA403" w14:textId="34141CD6" w:rsidR="007F3F99" w:rsidRDefault="007F3F99" w:rsidP="00EB0785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A6D0292" w14:textId="77777777" w:rsidR="007F3F99" w:rsidRPr="00CD05F2" w:rsidRDefault="007F3F99" w:rsidP="00EB0785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88211" w14:textId="02A2FCC3" w:rsidR="007F3F99" w:rsidRDefault="007F3F99" w:rsidP="00EB0785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87296A7" w14:textId="77777777" w:rsidR="007F3F99" w:rsidRPr="00CD05F2" w:rsidRDefault="007F3F99" w:rsidP="00EB0785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A3B4B" w14:textId="41C76F1A" w:rsidR="007F3F99" w:rsidRDefault="007F3F99" w:rsidP="00EB0785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6916FAF" w14:textId="77777777" w:rsidR="007F3F99" w:rsidRPr="00CD05F2" w:rsidRDefault="007F3F99" w:rsidP="00EB0785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65256" w14:textId="1AFDFD02" w:rsidR="007F3F99" w:rsidRDefault="007F3F99" w:rsidP="00EB0785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4164D7" w14:textId="1CE007ED" w:rsidR="007F3F99" w:rsidRDefault="007F3F99" w:rsidP="00EB0785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9C65D67" w14:textId="77777777" w:rsidR="007F3F99" w:rsidRPr="00CD05F2" w:rsidRDefault="007F3F99" w:rsidP="00EB0785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FA1554" w14:textId="599CCC8A" w:rsidR="007F3F99" w:rsidRDefault="007F3F99" w:rsidP="00EB0785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A111A58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D2C9236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1F1FF34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BD842B5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12840B46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3F99" w:rsidRPr="00CD05F2" w14:paraId="32759176" w14:textId="77777777" w:rsidTr="007F3F99">
        <w:trPr>
          <w:gridAfter w:val="1"/>
          <w:wAfter w:w="15" w:type="dxa"/>
          <w:trHeight w:val="51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113550" w14:textId="77777777" w:rsidR="007F3F99" w:rsidRPr="00CD05F2" w:rsidRDefault="007F3F99" w:rsidP="006928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E2F" w14:textId="1684EBA9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第２希望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237953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0F24FED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F10AB8" w14:textId="7C76055E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C350397" w14:textId="7777777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7B464" w14:textId="684CA18E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6300F9C" w14:textId="7777777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39EC1" w14:textId="0FCA2275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02FB8" w14:textId="1B782B0D" w:rsidR="007F3F99" w:rsidRPr="00CD05F2" w:rsidRDefault="007F3F99" w:rsidP="00FB5B28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6D34C5C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526D6" w14:textId="467BE455" w:rsidR="007F3F99" w:rsidRPr="00CD05F2" w:rsidRDefault="007F3F99" w:rsidP="00FB5B28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BA08E83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34FA92D" w14:textId="28BA3C1B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219D71F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45EADCE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0C36EED8" w14:textId="2D0753A2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3F99" w:rsidRPr="00CD05F2" w14:paraId="1C16105E" w14:textId="77777777" w:rsidTr="007F3F99">
        <w:trPr>
          <w:gridAfter w:val="1"/>
          <w:wAfter w:w="15" w:type="dxa"/>
          <w:trHeight w:val="51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DEF08B" w14:textId="77777777" w:rsidR="007F3F99" w:rsidRPr="00CD05F2" w:rsidRDefault="007F3F99" w:rsidP="006928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B59D" w14:textId="1A4729A6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第３希望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908BAF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34BA440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DF67" w14:textId="393E6CCB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BCF3616" w14:textId="7777777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A8EED" w14:textId="3E3D0D19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829D35F" w14:textId="7777777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9EBC13" w14:textId="46DC1193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52339" w14:textId="79770EF5" w:rsidR="007F3F99" w:rsidRPr="00CD05F2" w:rsidRDefault="007F3F99" w:rsidP="00FB5B28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184FEA0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290D74" w14:textId="2A15893C" w:rsidR="007F3F99" w:rsidRPr="00CD05F2" w:rsidRDefault="007F3F99" w:rsidP="00FB5B28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5153903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FF5E000" w14:textId="6511C090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69F3710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5106390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FBEF6FD" w14:textId="08182236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3F99" w:rsidRPr="00CD05F2" w14:paraId="19EFD236" w14:textId="77777777" w:rsidTr="00C54319">
        <w:trPr>
          <w:gridAfter w:val="1"/>
          <w:wAfter w:w="15" w:type="dxa"/>
          <w:trHeight w:val="51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6E78E5" w14:textId="77777777" w:rsidR="007F3F99" w:rsidRPr="00CD05F2" w:rsidRDefault="007F3F99" w:rsidP="006928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E141" w14:textId="2CCD73C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第４希望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DE369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215A0019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28777" w14:textId="0AB1A889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5D3A58B" w14:textId="7777777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8279A6" w14:textId="2C6E19DC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F8198F7" w14:textId="7777777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D61666" w14:textId="09E3AF1F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7B89CC" w14:textId="0FE26140" w:rsidR="007F3F99" w:rsidRPr="00CD05F2" w:rsidRDefault="007F3F99" w:rsidP="00FB5B28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B621645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FD59FD" w14:textId="53B37CEF" w:rsidR="007F3F99" w:rsidRPr="00CD05F2" w:rsidRDefault="007F3F99" w:rsidP="00FB5B28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C08E7D2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E722D22" w14:textId="1A9688C0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1D3A2C53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5BC31DC1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7820B5EA" w14:textId="3DB26FE5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F3F99" w:rsidRPr="00CD05F2" w14:paraId="514E2C8E" w14:textId="77777777" w:rsidTr="00C54319">
        <w:trPr>
          <w:gridAfter w:val="1"/>
          <w:wAfter w:w="15" w:type="dxa"/>
          <w:trHeight w:val="51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81551FB" w14:textId="77777777" w:rsidR="007F3F99" w:rsidRPr="00CD05F2" w:rsidRDefault="007F3F99" w:rsidP="006928A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7AF4C7" w14:textId="178DB471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第５希望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A000533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令和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CC"/>
            <w:vAlign w:val="center"/>
          </w:tcPr>
          <w:p w14:paraId="1DD46E8A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9A16504" w14:textId="554EF4C9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CC"/>
            <w:vAlign w:val="center"/>
          </w:tcPr>
          <w:p w14:paraId="3FAD5632" w14:textId="7777777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7D08CDC" w14:textId="0F2408F6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CC"/>
            <w:vAlign w:val="center"/>
          </w:tcPr>
          <w:p w14:paraId="16B8C5D1" w14:textId="77777777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98999FF" w14:textId="0C0D700F" w:rsidR="007F3F99" w:rsidRPr="00CD05F2" w:rsidRDefault="007F3F99" w:rsidP="006928A0">
            <w:pPr>
              <w:autoSpaceDE w:val="0"/>
              <w:autoSpaceDN w:val="0"/>
              <w:spacing w:line="28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1322B1B" w14:textId="3B36D521" w:rsidR="007F3F99" w:rsidRPr="00CD05F2" w:rsidRDefault="007F3F99" w:rsidP="00FB5B28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CC"/>
            <w:vAlign w:val="center"/>
          </w:tcPr>
          <w:p w14:paraId="5CAC9189" w14:textId="77777777" w:rsidR="007F3F99" w:rsidRPr="00CD05F2" w:rsidRDefault="007F3F99" w:rsidP="00FB5B28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580FBB" w14:textId="76C1644F" w:rsidR="007F3F99" w:rsidRPr="00CD05F2" w:rsidRDefault="007F3F99" w:rsidP="00FB5B28">
            <w:pPr>
              <w:autoSpaceDE w:val="0"/>
              <w:autoSpaceDN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CC"/>
            <w:vAlign w:val="center"/>
          </w:tcPr>
          <w:p w14:paraId="29F43481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CC"/>
            <w:vAlign w:val="center"/>
          </w:tcPr>
          <w:p w14:paraId="44606667" w14:textId="098E0F78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CC"/>
            <w:vAlign w:val="center"/>
          </w:tcPr>
          <w:p w14:paraId="414565B8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FFFFCC"/>
            <w:vAlign w:val="center"/>
          </w:tcPr>
          <w:p w14:paraId="1E5C17B1" w14:textId="77777777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4F6F628" w14:textId="6AABF064" w:rsidR="007F3F99" w:rsidRPr="00CD05F2" w:rsidRDefault="007F3F99" w:rsidP="00BE72CF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113A8F5" w14:textId="02D87EE3" w:rsidR="00CB7842" w:rsidRDefault="007F3F99" w:rsidP="00CB7842">
      <w:pPr>
        <w:autoSpaceDE w:val="0"/>
        <w:autoSpaceDN w:val="0"/>
        <w:spacing w:beforeLines="25" w:before="80"/>
        <w:ind w:firstLineChars="100" w:firstLine="219"/>
        <w:rPr>
          <w:rFonts w:ascii="ＭＳ 明朝" w:eastAsia="ＭＳ 明朝" w:hAnsi="ＭＳ 明朝"/>
          <w:szCs w:val="21"/>
          <w:u w:val="single"/>
        </w:rPr>
      </w:pPr>
      <w:r w:rsidRPr="007F3F99">
        <w:rPr>
          <w:rFonts w:ascii="ＭＳ 明朝" w:eastAsia="ＭＳ 明朝" w:hAnsi="ＭＳ 明朝" w:hint="eastAsia"/>
          <w:szCs w:val="21"/>
          <w:u w:val="single"/>
        </w:rPr>
        <w:t>申込締切日：上記</w:t>
      </w:r>
      <w:r w:rsidR="00CB7842" w:rsidRPr="00B950AE">
        <w:rPr>
          <w:rFonts w:ascii="ＭＳ 明朝" w:eastAsia="ＭＳ 明朝" w:hAnsi="ＭＳ 明朝" w:hint="eastAsia"/>
          <w:szCs w:val="21"/>
          <w:u w:val="single"/>
        </w:rPr>
        <w:t>４</w:t>
      </w:r>
      <w:r w:rsidRPr="007F3F99">
        <w:rPr>
          <w:rFonts w:ascii="ＭＳ 明朝" w:eastAsia="ＭＳ 明朝" w:hAnsi="ＭＳ 明朝" w:hint="eastAsia"/>
          <w:szCs w:val="21"/>
          <w:u w:val="single"/>
        </w:rPr>
        <w:t>に記載した最も早い日の</w:t>
      </w:r>
      <w:r w:rsidR="00B950AE">
        <w:rPr>
          <w:rFonts w:ascii="ＭＳ 明朝" w:eastAsia="ＭＳ 明朝" w:hAnsi="ＭＳ 明朝" w:hint="eastAsia"/>
          <w:szCs w:val="21"/>
          <w:u w:val="single"/>
        </w:rPr>
        <w:t>当庁の</w:t>
      </w:r>
      <w:r w:rsidRPr="007F3F99">
        <w:rPr>
          <w:rFonts w:ascii="ＭＳ 明朝" w:eastAsia="ＭＳ 明朝" w:hAnsi="ＭＳ 明朝" w:hint="eastAsia"/>
          <w:szCs w:val="21"/>
          <w:u w:val="single"/>
        </w:rPr>
        <w:t>４営業日前</w:t>
      </w:r>
      <w:r w:rsidR="00B950AE" w:rsidRPr="00B950AE">
        <w:rPr>
          <w:rFonts w:ascii="ＭＳ 明朝" w:eastAsia="ＭＳ 明朝" w:hAnsi="ＭＳ 明朝" w:hint="eastAsia"/>
          <w:sz w:val="15"/>
          <w:szCs w:val="15"/>
          <w:u w:val="single"/>
        </w:rPr>
        <w:t>※</w:t>
      </w:r>
      <w:r w:rsidR="001C549E">
        <w:rPr>
          <w:rFonts w:ascii="ＭＳ 明朝" w:eastAsia="ＭＳ 明朝" w:hAnsi="ＭＳ 明朝" w:hint="eastAsia"/>
          <w:szCs w:val="21"/>
          <w:u w:val="single"/>
        </w:rPr>
        <w:t>まで</w:t>
      </w:r>
    </w:p>
    <w:p w14:paraId="65252958" w14:textId="462ACAD4" w:rsidR="00CB7842" w:rsidRPr="00B950AE" w:rsidRDefault="00B950AE" w:rsidP="00B950AE">
      <w:pPr>
        <w:autoSpaceDE w:val="0"/>
        <w:autoSpaceDN w:val="0"/>
        <w:ind w:firstLineChars="200" w:firstLine="438"/>
        <w:rPr>
          <w:rFonts w:ascii="ＭＳ 明朝" w:eastAsia="ＭＳ 明朝" w:hAnsi="ＭＳ 明朝"/>
          <w:szCs w:val="21"/>
          <w:u w:val="single"/>
        </w:rPr>
      </w:pPr>
      <w:r w:rsidRPr="00B950AE">
        <w:rPr>
          <w:rFonts w:ascii="ＭＳ 明朝" w:eastAsia="ＭＳ 明朝" w:hAnsi="ＭＳ 明朝" w:hint="eastAsia"/>
          <w:szCs w:val="21"/>
        </w:rPr>
        <w:t>※　当庁の開庁日：</w:t>
      </w:r>
      <w:r>
        <w:rPr>
          <w:rFonts w:ascii="ＭＳ 明朝" w:eastAsia="ＭＳ 明朝" w:hAnsi="ＭＳ 明朝" w:hint="eastAsia"/>
          <w:szCs w:val="21"/>
        </w:rPr>
        <w:t>土日祝日を除く</w:t>
      </w:r>
    </w:p>
    <w:sectPr w:rsidR="00CB7842" w:rsidRPr="00B950AE" w:rsidSect="007F3EE3">
      <w:pgSz w:w="11906" w:h="16838" w:code="9"/>
      <w:pgMar w:top="1134" w:right="1134" w:bottom="1134" w:left="1134" w:header="851" w:footer="992" w:gutter="0"/>
      <w:cols w:space="425"/>
      <w:docGrid w:type="linesAndChars" w:linePitch="323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CA49" w14:textId="77777777" w:rsidR="00945FBD" w:rsidRDefault="00945FBD" w:rsidP="00CD05F2">
      <w:r>
        <w:separator/>
      </w:r>
    </w:p>
  </w:endnote>
  <w:endnote w:type="continuationSeparator" w:id="0">
    <w:p w14:paraId="578EF970" w14:textId="77777777" w:rsidR="00945FBD" w:rsidRDefault="00945FBD" w:rsidP="00CD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FDB3" w14:textId="77777777" w:rsidR="00945FBD" w:rsidRDefault="00945FBD" w:rsidP="00CD05F2">
      <w:r>
        <w:separator/>
      </w:r>
    </w:p>
  </w:footnote>
  <w:footnote w:type="continuationSeparator" w:id="0">
    <w:p w14:paraId="0CEDFF49" w14:textId="77777777" w:rsidR="00945FBD" w:rsidRDefault="00945FBD" w:rsidP="00CD0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23594"/>
    <w:multiLevelType w:val="hybridMultilevel"/>
    <w:tmpl w:val="4FE09C9A"/>
    <w:lvl w:ilvl="0" w:tplc="40AA48E8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40"/>
      </w:pPr>
    </w:lvl>
    <w:lvl w:ilvl="3" w:tplc="0409000F" w:tentative="1">
      <w:start w:val="1"/>
      <w:numFmt w:val="decimal"/>
      <w:lvlText w:val="%4."/>
      <w:lvlJc w:val="left"/>
      <w:pPr>
        <w:ind w:left="2198" w:hanging="440"/>
      </w:pPr>
    </w:lvl>
    <w:lvl w:ilvl="4" w:tplc="04090017" w:tentative="1">
      <w:start w:val="1"/>
      <w:numFmt w:val="aiueoFullWidth"/>
      <w:lvlText w:val="(%5)"/>
      <w:lvlJc w:val="left"/>
      <w:pPr>
        <w:ind w:left="26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8" w:hanging="440"/>
      </w:pPr>
    </w:lvl>
    <w:lvl w:ilvl="6" w:tplc="0409000F" w:tentative="1">
      <w:start w:val="1"/>
      <w:numFmt w:val="decimal"/>
      <w:lvlText w:val="%7."/>
      <w:lvlJc w:val="left"/>
      <w:pPr>
        <w:ind w:left="3518" w:hanging="440"/>
      </w:pPr>
    </w:lvl>
    <w:lvl w:ilvl="7" w:tplc="04090017" w:tentative="1">
      <w:start w:val="1"/>
      <w:numFmt w:val="aiueoFullWidth"/>
      <w:lvlText w:val="(%8)"/>
      <w:lvlJc w:val="left"/>
      <w:pPr>
        <w:ind w:left="39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8" w:hanging="440"/>
      </w:pPr>
    </w:lvl>
  </w:abstractNum>
  <w:num w:numId="1" w16cid:durableId="18953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1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22"/>
    <w:rsid w:val="00004F39"/>
    <w:rsid w:val="000256CA"/>
    <w:rsid w:val="00035DA7"/>
    <w:rsid w:val="000644BF"/>
    <w:rsid w:val="00076006"/>
    <w:rsid w:val="0009114E"/>
    <w:rsid w:val="000970C9"/>
    <w:rsid w:val="000A172C"/>
    <w:rsid w:val="000B25DF"/>
    <w:rsid w:val="00130985"/>
    <w:rsid w:val="001B24AF"/>
    <w:rsid w:val="001C549E"/>
    <w:rsid w:val="001E06CA"/>
    <w:rsid w:val="001F158A"/>
    <w:rsid w:val="002326A7"/>
    <w:rsid w:val="0023272B"/>
    <w:rsid w:val="00251BC9"/>
    <w:rsid w:val="00293660"/>
    <w:rsid w:val="002A2E04"/>
    <w:rsid w:val="002E5EED"/>
    <w:rsid w:val="00301732"/>
    <w:rsid w:val="00323007"/>
    <w:rsid w:val="00406E43"/>
    <w:rsid w:val="005036CE"/>
    <w:rsid w:val="005137CE"/>
    <w:rsid w:val="00530702"/>
    <w:rsid w:val="005708EF"/>
    <w:rsid w:val="005C0DF9"/>
    <w:rsid w:val="005C24AC"/>
    <w:rsid w:val="00600FBF"/>
    <w:rsid w:val="00655802"/>
    <w:rsid w:val="006928A0"/>
    <w:rsid w:val="00692F01"/>
    <w:rsid w:val="006B2522"/>
    <w:rsid w:val="006D72A4"/>
    <w:rsid w:val="007940A4"/>
    <w:rsid w:val="007953A5"/>
    <w:rsid w:val="007F3EE3"/>
    <w:rsid w:val="007F3F99"/>
    <w:rsid w:val="008124C8"/>
    <w:rsid w:val="008207A7"/>
    <w:rsid w:val="0086013A"/>
    <w:rsid w:val="00866C55"/>
    <w:rsid w:val="008E0640"/>
    <w:rsid w:val="009066B2"/>
    <w:rsid w:val="00923656"/>
    <w:rsid w:val="0094121E"/>
    <w:rsid w:val="00945FBD"/>
    <w:rsid w:val="00980539"/>
    <w:rsid w:val="009B4E75"/>
    <w:rsid w:val="009D5278"/>
    <w:rsid w:val="009E6D1E"/>
    <w:rsid w:val="009F5887"/>
    <w:rsid w:val="00A071CF"/>
    <w:rsid w:val="00A83286"/>
    <w:rsid w:val="00AE11D9"/>
    <w:rsid w:val="00B1207F"/>
    <w:rsid w:val="00B74B42"/>
    <w:rsid w:val="00B80539"/>
    <w:rsid w:val="00B8781B"/>
    <w:rsid w:val="00B950AE"/>
    <w:rsid w:val="00BE72CF"/>
    <w:rsid w:val="00BF007B"/>
    <w:rsid w:val="00C02368"/>
    <w:rsid w:val="00C22551"/>
    <w:rsid w:val="00C31EF7"/>
    <w:rsid w:val="00C31FEA"/>
    <w:rsid w:val="00C33473"/>
    <w:rsid w:val="00C54319"/>
    <w:rsid w:val="00C64B85"/>
    <w:rsid w:val="00C80653"/>
    <w:rsid w:val="00CB7842"/>
    <w:rsid w:val="00CD05F2"/>
    <w:rsid w:val="00CD6F85"/>
    <w:rsid w:val="00CE7708"/>
    <w:rsid w:val="00CF3DE2"/>
    <w:rsid w:val="00D4042C"/>
    <w:rsid w:val="00D557AC"/>
    <w:rsid w:val="00DA6405"/>
    <w:rsid w:val="00DC33F3"/>
    <w:rsid w:val="00E21D40"/>
    <w:rsid w:val="00E77DFC"/>
    <w:rsid w:val="00E86054"/>
    <w:rsid w:val="00EB0785"/>
    <w:rsid w:val="00EB5062"/>
    <w:rsid w:val="00EB5FE8"/>
    <w:rsid w:val="00F0500A"/>
    <w:rsid w:val="00F0627A"/>
    <w:rsid w:val="00F329E5"/>
    <w:rsid w:val="00F964D7"/>
    <w:rsid w:val="00F976F3"/>
    <w:rsid w:val="00FA084D"/>
    <w:rsid w:val="00FB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AD397"/>
  <w15:chartTrackingRefBased/>
  <w15:docId w15:val="{A431BCD9-041D-4AA7-9373-7061D8DF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B2522"/>
  </w:style>
  <w:style w:type="character" w:customStyle="1" w:styleId="a4">
    <w:name w:val="日付 (文字)"/>
    <w:basedOn w:val="a0"/>
    <w:link w:val="a3"/>
    <w:uiPriority w:val="99"/>
    <w:semiHidden/>
    <w:rsid w:val="006B2522"/>
  </w:style>
  <w:style w:type="paragraph" w:styleId="a5">
    <w:name w:val="header"/>
    <w:basedOn w:val="a"/>
    <w:link w:val="a6"/>
    <w:uiPriority w:val="99"/>
    <w:unhideWhenUsed/>
    <w:rsid w:val="00CD05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5F2"/>
  </w:style>
  <w:style w:type="paragraph" w:styleId="a7">
    <w:name w:val="footer"/>
    <w:basedOn w:val="a"/>
    <w:link w:val="a8"/>
    <w:uiPriority w:val="99"/>
    <w:unhideWhenUsed/>
    <w:rsid w:val="00CD05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5F2"/>
  </w:style>
  <w:style w:type="character" w:styleId="a9">
    <w:name w:val="Hyperlink"/>
    <w:basedOn w:val="a0"/>
    <w:uiPriority w:val="99"/>
    <w:unhideWhenUsed/>
    <w:rsid w:val="00CD05F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05F2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1309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3098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3098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309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30985"/>
    <w:rPr>
      <w:b/>
      <w:bCs/>
    </w:rPr>
  </w:style>
  <w:style w:type="paragraph" w:styleId="af0">
    <w:name w:val="Revision"/>
    <w:hidden/>
    <w:uiPriority w:val="99"/>
    <w:semiHidden/>
    <w:rsid w:val="000B25DF"/>
  </w:style>
  <w:style w:type="paragraph" w:styleId="af1">
    <w:name w:val="List Paragraph"/>
    <w:basedOn w:val="a"/>
    <w:uiPriority w:val="34"/>
    <w:qFormat/>
    <w:rsid w:val="00F062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352</Words>
  <Characters>384</Characters>
  <Application>Microsoft Office Word</Application>
  <DocSecurity>0</DocSecurity>
  <Lines>128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石原 基弘</dc:creator>
  <cp:keywords/>
  <dc:description/>
  <cp:lastModifiedBy>伊藤 すみれ</cp:lastModifiedBy>
  <cp:revision>5</cp:revision>
  <cp:lastPrinted>2025-12-05T09:20:00Z</cp:lastPrinted>
  <dcterms:created xsi:type="dcterms:W3CDTF">2026-02-19T01:25:00Z</dcterms:created>
  <dcterms:modified xsi:type="dcterms:W3CDTF">2026-02-19T02:03:00Z</dcterms:modified>
</cp:coreProperties>
</file>